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628A5" w14:textId="77777777" w:rsidR="003501B6" w:rsidRPr="000D23E5" w:rsidRDefault="003501B6">
      <w:pPr>
        <w:rPr>
          <w:rFonts w:hAnsi="Century"/>
        </w:rPr>
      </w:pPr>
      <w:r w:rsidRPr="000D23E5">
        <w:rPr>
          <w:rFonts w:hAnsi="Century" w:hint="eastAsia"/>
        </w:rPr>
        <w:t>様式第</w:t>
      </w:r>
      <w:r w:rsidR="009B4DED" w:rsidRPr="000D23E5">
        <w:rPr>
          <w:rFonts w:hAnsi="Century"/>
        </w:rPr>
        <w:t>2</w:t>
      </w:r>
      <w:r w:rsidRPr="000D23E5">
        <w:rPr>
          <w:rFonts w:hAnsi="Century" w:hint="eastAsia"/>
        </w:rPr>
        <w:t>号</w:t>
      </w:r>
      <w:r w:rsidR="007B7F54" w:rsidRPr="000D23E5">
        <w:rPr>
          <w:rFonts w:hAnsi="Century"/>
        </w:rPr>
        <w:t>(</w:t>
      </w:r>
      <w:r w:rsidR="007B7F54" w:rsidRPr="000D23E5">
        <w:rPr>
          <w:rFonts w:hAnsi="Century" w:hint="eastAsia"/>
        </w:rPr>
        <w:t>第</w:t>
      </w:r>
      <w:r w:rsidR="009B4DED" w:rsidRPr="000D23E5">
        <w:rPr>
          <w:rFonts w:hAnsi="Century"/>
        </w:rPr>
        <w:t>6</w:t>
      </w:r>
      <w:r w:rsidR="009B4DED" w:rsidRPr="000D23E5">
        <w:rPr>
          <w:rFonts w:hAnsi="Century" w:hint="eastAsia"/>
        </w:rPr>
        <w:t>条</w:t>
      </w:r>
      <w:r w:rsidR="007B7F54" w:rsidRPr="000D23E5">
        <w:rPr>
          <w:rFonts w:hAnsi="Century" w:hint="eastAsia"/>
        </w:rPr>
        <w:t>関係</w:t>
      </w:r>
      <w:r w:rsidR="007B7F54" w:rsidRPr="000D23E5">
        <w:rPr>
          <w:rFonts w:hAnsi="Century"/>
        </w:rPr>
        <w:t>)</w:t>
      </w:r>
    </w:p>
    <w:p w14:paraId="38D236E8" w14:textId="77777777" w:rsidR="003501B6" w:rsidRPr="000D23E5" w:rsidRDefault="003501B6">
      <w:pPr>
        <w:rPr>
          <w:rFonts w:hAnsi="Century"/>
        </w:rPr>
      </w:pPr>
    </w:p>
    <w:p w14:paraId="739138E5" w14:textId="105404DB" w:rsidR="003501B6" w:rsidRDefault="003501B6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105"/>
        </w:rPr>
        <w:t>事業計画</w:t>
      </w:r>
      <w:r>
        <w:rPr>
          <w:rFonts w:hAnsi="Century" w:hint="eastAsia"/>
        </w:rPr>
        <w:t>書</w:t>
      </w:r>
    </w:p>
    <w:p w14:paraId="71DA51A3" w14:textId="5F7AC031" w:rsidR="005938C4" w:rsidRDefault="005938C4" w:rsidP="005938C4">
      <w:pPr>
        <w:spacing w:after="100"/>
        <w:rPr>
          <w:rFonts w:hAnsi="Century"/>
        </w:rPr>
      </w:pPr>
    </w:p>
    <w:p w14:paraId="032BF9E3" w14:textId="13BED7E7" w:rsidR="005938C4" w:rsidRDefault="005938C4" w:rsidP="005938C4">
      <w:pPr>
        <w:spacing w:after="100"/>
        <w:rPr>
          <w:rFonts w:hAnsi="Century"/>
        </w:rPr>
      </w:pPr>
      <w:r>
        <w:rPr>
          <w:rFonts w:hAnsi="Century" w:hint="eastAsia"/>
        </w:rPr>
        <w:t>事 業 名：</w:t>
      </w:r>
      <w:r w:rsidRPr="005938C4">
        <w:rPr>
          <w:rFonts w:hAnsi="Century" w:hint="eastAsia"/>
        </w:rPr>
        <w:t>瀬戸内市伝統的工芸美術品製作技術</w:t>
      </w:r>
      <w:r w:rsidR="00E1056A">
        <w:rPr>
          <w:rFonts w:hAnsi="Century" w:hint="eastAsia"/>
        </w:rPr>
        <w:t>習得活動</w:t>
      </w:r>
    </w:p>
    <w:p w14:paraId="5C47F772" w14:textId="77777777" w:rsidR="005938C4" w:rsidRDefault="005938C4" w:rsidP="005938C4">
      <w:pPr>
        <w:adjustRightInd w:val="0"/>
        <w:snapToGrid w:val="0"/>
        <w:rPr>
          <w:rFonts w:hAnsi="Century"/>
        </w:rPr>
      </w:pPr>
    </w:p>
    <w:p w14:paraId="4115A080" w14:textId="180B55CC" w:rsidR="005938C4" w:rsidRDefault="005938C4" w:rsidP="005938C4">
      <w:pPr>
        <w:spacing w:after="100"/>
        <w:rPr>
          <w:rFonts w:hAnsi="Century"/>
        </w:rPr>
      </w:pPr>
      <w:r>
        <w:rPr>
          <w:rFonts w:hAnsi="Century" w:hint="eastAsia"/>
        </w:rPr>
        <w:t>申請者名：</w:t>
      </w:r>
      <w:r w:rsidRPr="005938C4">
        <w:rPr>
          <w:rFonts w:hAnsi="Century" w:hint="eastAsia"/>
          <w:u w:val="single"/>
        </w:rPr>
        <w:t xml:space="preserve">　　　　　　　　　　　　　　　　　　　　　　　</w:t>
      </w:r>
    </w:p>
    <w:p w14:paraId="2458DA9E" w14:textId="77777777" w:rsidR="005938C4" w:rsidRPr="000D23E5" w:rsidRDefault="005938C4" w:rsidP="005938C4">
      <w:pPr>
        <w:adjustRightInd w:val="0"/>
        <w:snapToGrid w:val="0"/>
        <w:rPr>
          <w:rFonts w:hAnsi="Century"/>
        </w:rPr>
      </w:pP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335"/>
        <w:gridCol w:w="2550"/>
        <w:gridCol w:w="2940"/>
      </w:tblGrid>
      <w:tr w:rsidR="003501B6" w14:paraId="24F89A8B" w14:textId="77777777" w:rsidTr="00E1056A">
        <w:trPr>
          <w:cantSplit/>
          <w:trHeight w:val="7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1E5C75" w14:textId="77777777"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実施期間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DF33" w14:textId="1F772F23" w:rsidR="003501B6" w:rsidRDefault="003501B6" w:rsidP="00E1056A">
            <w:pPr>
              <w:ind w:rightChars="270" w:right="567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  <w:r w:rsidR="009B4DED">
              <w:rPr>
                <w:rFonts w:hAnsi="Century" w:hint="eastAsia"/>
              </w:rPr>
              <w:t xml:space="preserve">　　　～　　　</w:t>
            </w:r>
            <w:r w:rsidR="00E1056A">
              <w:rPr>
                <w:rFonts w:hAnsi="Century" w:hint="eastAsia"/>
              </w:rPr>
              <w:t xml:space="preserve">　　　</w:t>
            </w:r>
            <w:r>
              <w:rPr>
                <w:rFonts w:hAnsi="Century" w:hint="eastAsia"/>
              </w:rPr>
              <w:t>年　　月　　日</w:t>
            </w:r>
          </w:p>
        </w:tc>
      </w:tr>
      <w:tr w:rsidR="003501B6" w14:paraId="7F02E09A" w14:textId="77777777" w:rsidTr="009A0058">
        <w:trPr>
          <w:cantSplit/>
          <w:trHeight w:val="70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4D9970" w14:textId="77777777"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事業の目的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460CF" w14:textId="77777777"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</w:tr>
      <w:tr w:rsidR="00E1056A" w14:paraId="178E6B66" w14:textId="37D391F7" w:rsidTr="00E1056A">
        <w:trPr>
          <w:cantSplit/>
          <w:trHeight w:val="429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C6F7A71" w14:textId="77777777" w:rsidR="00E1056A" w:rsidRDefault="00E1056A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事業の内容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1CB0" w14:textId="2DA88E62" w:rsidR="00E1056A" w:rsidRPr="000D23E5" w:rsidRDefault="00E1056A" w:rsidP="00E1056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期間・日時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BCBE" w14:textId="22D92729" w:rsidR="00E1056A" w:rsidRPr="000D23E5" w:rsidRDefault="00E1056A" w:rsidP="00E1056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実施方法など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8840" w14:textId="63544058" w:rsidR="00E1056A" w:rsidRPr="000D23E5" w:rsidRDefault="00E1056A" w:rsidP="00E1056A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実施場所、技術指導内容等</w:t>
            </w:r>
          </w:p>
        </w:tc>
      </w:tr>
      <w:tr w:rsidR="00E1056A" w14:paraId="27E27398" w14:textId="77777777" w:rsidTr="00E1056A">
        <w:trPr>
          <w:cantSplit/>
          <w:trHeight w:val="7478"/>
        </w:trPr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0D00E93" w14:textId="77777777" w:rsidR="00E1056A" w:rsidRDefault="00E1056A">
            <w:pPr>
              <w:jc w:val="distribute"/>
              <w:rPr>
                <w:rFonts w:hAnsi="Century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BE0FD" w14:textId="77777777" w:rsidR="00E1056A" w:rsidRDefault="00E1056A" w:rsidP="00E1056A">
            <w:pPr>
              <w:rPr>
                <w:rFonts w:hAnsi="Century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831D9C" w14:textId="77777777" w:rsidR="00E1056A" w:rsidRDefault="00E1056A" w:rsidP="00E1056A">
            <w:pPr>
              <w:jc w:val="center"/>
              <w:rPr>
                <w:rFonts w:hAnsi="Century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139907" w14:textId="77777777" w:rsidR="00E1056A" w:rsidRDefault="00E1056A" w:rsidP="00E1056A">
            <w:pPr>
              <w:rPr>
                <w:rFonts w:hAnsi="Century"/>
              </w:rPr>
            </w:pPr>
          </w:p>
        </w:tc>
      </w:tr>
      <w:tr w:rsidR="003501B6" w14:paraId="26A37DCB" w14:textId="77777777" w:rsidTr="009A0058">
        <w:trPr>
          <w:cantSplit/>
          <w:trHeight w:val="98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AAADED" w14:textId="77777777" w:rsidR="003501B6" w:rsidRDefault="003501B6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参考事項・資料</w:t>
            </w:r>
          </w:p>
        </w:tc>
        <w:tc>
          <w:tcPr>
            <w:tcW w:w="6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6146" w14:textId="77777777" w:rsidR="003501B6" w:rsidRPr="000D23E5" w:rsidRDefault="003501B6">
            <w:pPr>
              <w:rPr>
                <w:rFonts w:hAnsi="Century"/>
              </w:rPr>
            </w:pPr>
            <w:r w:rsidRPr="000D23E5">
              <w:rPr>
                <w:rFonts w:hAnsi="Century" w:hint="eastAsia"/>
              </w:rPr>
              <w:t xml:space="preserve">　</w:t>
            </w:r>
          </w:p>
        </w:tc>
      </w:tr>
    </w:tbl>
    <w:p w14:paraId="691D9389" w14:textId="77777777" w:rsidR="003501B6" w:rsidRPr="000D23E5" w:rsidRDefault="003501B6">
      <w:pPr>
        <w:spacing w:before="100"/>
        <w:rPr>
          <w:rFonts w:hAnsi="Century"/>
        </w:rPr>
      </w:pPr>
      <w:r>
        <w:rPr>
          <w:rFonts w:hAnsi="Century" w:hint="eastAsia"/>
        </w:rPr>
        <w:t>※記入欄に書ききれないときは、別紙として添付してください。</w:t>
      </w:r>
    </w:p>
    <w:sectPr w:rsidR="003501B6" w:rsidRPr="000D23E5" w:rsidSect="00B432AB">
      <w:endnotePr>
        <w:numStart w:val="0"/>
      </w:endnotePr>
      <w:type w:val="nextColumn"/>
      <w:pgSz w:w="11900" w:h="16832" w:code="9"/>
      <w:pgMar w:top="1474" w:right="1588" w:bottom="1474" w:left="1588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F4485" w14:textId="77777777" w:rsidR="00EF0204" w:rsidRDefault="00EF0204" w:rsidP="00215C2A">
      <w:r>
        <w:separator/>
      </w:r>
    </w:p>
  </w:endnote>
  <w:endnote w:type="continuationSeparator" w:id="0">
    <w:p w14:paraId="1D7140AD" w14:textId="77777777" w:rsidR="00EF0204" w:rsidRDefault="00EF0204" w:rsidP="0021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B1D0DA" w14:textId="77777777" w:rsidR="00EF0204" w:rsidRDefault="00EF0204" w:rsidP="00215C2A">
      <w:r>
        <w:separator/>
      </w:r>
    </w:p>
  </w:footnote>
  <w:footnote w:type="continuationSeparator" w:id="0">
    <w:p w14:paraId="5B2BBB54" w14:textId="77777777" w:rsidR="00EF0204" w:rsidRDefault="00EF0204" w:rsidP="00215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1B6"/>
    <w:rsid w:val="000D23E5"/>
    <w:rsid w:val="00215C2A"/>
    <w:rsid w:val="003501B6"/>
    <w:rsid w:val="00567722"/>
    <w:rsid w:val="005938C4"/>
    <w:rsid w:val="0068379F"/>
    <w:rsid w:val="006C0D86"/>
    <w:rsid w:val="007B7F54"/>
    <w:rsid w:val="00901051"/>
    <w:rsid w:val="009A0058"/>
    <w:rsid w:val="009B4DED"/>
    <w:rsid w:val="00A02D5A"/>
    <w:rsid w:val="00A95CC8"/>
    <w:rsid w:val="00B432AB"/>
    <w:rsid w:val="00C5318E"/>
    <w:rsid w:val="00D450A6"/>
    <w:rsid w:val="00D907BB"/>
    <w:rsid w:val="00DD0667"/>
    <w:rsid w:val="00E1056A"/>
    <w:rsid w:val="00EF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BA926C"/>
  <w14:defaultImageDpi w14:val="0"/>
  <w15:docId w15:val="{E58E1394-F234-49A8-BE69-F0B62BB5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　晴香</dc:creator>
  <cp:keywords/>
  <dc:description/>
  <cp:lastModifiedBy>若松　挙史</cp:lastModifiedBy>
  <cp:revision>2</cp:revision>
  <cp:lastPrinted>2010-04-21T05:21:00Z</cp:lastPrinted>
  <dcterms:created xsi:type="dcterms:W3CDTF">2025-09-22T04:39:00Z</dcterms:created>
  <dcterms:modified xsi:type="dcterms:W3CDTF">2025-09-22T04:39:00Z</dcterms:modified>
</cp:coreProperties>
</file>